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8C7A" w14:textId="3ADBBCF4" w:rsidR="000D3A50" w:rsidRPr="000D3A50" w:rsidRDefault="000D3A50" w:rsidP="000D3A50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</w:t>
      </w:r>
    </w:p>
    <w:p w14:paraId="7FA5EBCF" w14:textId="01D91356" w:rsidR="001F3526" w:rsidRDefault="000D3A50" w:rsidP="000D3A50">
      <w:pPr>
        <w:jc w:val="center"/>
        <w:rPr>
          <w:sz w:val="24"/>
        </w:rPr>
      </w:pPr>
      <w:r>
        <w:rPr>
          <w:b/>
          <w:sz w:val="24"/>
        </w:rPr>
        <w:t>Grecian Urn: Odysseus and the Cyclops</w:t>
      </w:r>
    </w:p>
    <w:p w14:paraId="322D2D27" w14:textId="0A29F2BC" w:rsidR="000D3A50" w:rsidRDefault="000D3A50" w:rsidP="000D3A50">
      <w:pPr>
        <w:rPr>
          <w:sz w:val="24"/>
        </w:rPr>
      </w:pPr>
    </w:p>
    <w:p w14:paraId="0651C74E" w14:textId="18F4C93E" w:rsidR="000D3A50" w:rsidRPr="000D3A50" w:rsidRDefault="000D3A50" w:rsidP="000D3A50">
      <w:pPr>
        <w:rPr>
          <w:sz w:val="24"/>
        </w:rPr>
      </w:pPr>
      <w:r>
        <w:rPr>
          <w:sz w:val="24"/>
        </w:rPr>
        <w:t xml:space="preserve">Grecian urns were vases that </w:t>
      </w:r>
      <w:proofErr w:type="gramStart"/>
      <w:r>
        <w:rPr>
          <w:sz w:val="24"/>
        </w:rPr>
        <w:t>often had</w:t>
      </w:r>
      <w:proofErr w:type="gramEnd"/>
      <w:r>
        <w:rPr>
          <w:sz w:val="24"/>
        </w:rPr>
        <w:t xml:space="preserve"> stories told through simple pictures on them. Your job will be to create a 2D Grecian urn depicting the story of </w:t>
      </w:r>
      <w:r w:rsidRPr="000D3A50">
        <w:rPr>
          <w:i/>
          <w:sz w:val="24"/>
        </w:rPr>
        <w:t>Odysseus and the Cyclops</w:t>
      </w:r>
      <w:r>
        <w:rPr>
          <w:sz w:val="24"/>
        </w:rPr>
        <w:t xml:space="preserve">. Using simple (but not lazy) drawings, you will create a sprawling story that could be seen on an ancient Greek urn. Look up Greek urns to find examples of what they could look like. They are not </w:t>
      </w:r>
      <w:proofErr w:type="gramStart"/>
      <w:r>
        <w:rPr>
          <w:sz w:val="24"/>
        </w:rPr>
        <w:t>complex</w:t>
      </w:r>
      <w:proofErr w:type="gramEnd"/>
      <w:r>
        <w:rPr>
          <w:sz w:val="24"/>
        </w:rPr>
        <w:t xml:space="preserve"> but their main objective is to tell a story in a quick and basic way. You are not trying to create a huge masterpiece, just in a few images, tell the story of </w:t>
      </w:r>
      <w:r w:rsidRPr="000D3A50">
        <w:rPr>
          <w:i/>
          <w:sz w:val="24"/>
        </w:rPr>
        <w:t>Odysseus and the Cyclops</w:t>
      </w:r>
      <w:r>
        <w:rPr>
          <w:sz w:val="24"/>
        </w:rPr>
        <w:t>.</w:t>
      </w:r>
    </w:p>
    <w:sectPr w:rsidR="000D3A50" w:rsidRPr="000D3A5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3E04" w14:textId="77777777" w:rsidR="00227DEB" w:rsidRDefault="00227DEB" w:rsidP="000D3A50">
      <w:pPr>
        <w:spacing w:after="0" w:line="240" w:lineRule="auto"/>
      </w:pPr>
      <w:r>
        <w:separator/>
      </w:r>
    </w:p>
  </w:endnote>
  <w:endnote w:type="continuationSeparator" w:id="0">
    <w:p w14:paraId="68C6BADD" w14:textId="77777777" w:rsidR="00227DEB" w:rsidRDefault="00227DEB" w:rsidP="000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180B" w14:textId="77777777" w:rsidR="00227DEB" w:rsidRDefault="00227DEB" w:rsidP="000D3A50">
      <w:pPr>
        <w:spacing w:after="0" w:line="240" w:lineRule="auto"/>
      </w:pPr>
      <w:r>
        <w:separator/>
      </w:r>
    </w:p>
  </w:footnote>
  <w:footnote w:type="continuationSeparator" w:id="0">
    <w:p w14:paraId="21F53EF0" w14:textId="77777777" w:rsidR="00227DEB" w:rsidRDefault="00227DEB" w:rsidP="000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549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D2C28B" w14:textId="68651FBD" w:rsidR="000D3A50" w:rsidRDefault="000D3A50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89345" w14:textId="77777777" w:rsidR="000D3A50" w:rsidRDefault="000D3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0"/>
    <w:rsid w:val="000D3A50"/>
    <w:rsid w:val="00227DEB"/>
    <w:rsid w:val="00232BA7"/>
    <w:rsid w:val="00253D9E"/>
    <w:rsid w:val="00503495"/>
    <w:rsid w:val="007256B5"/>
    <w:rsid w:val="00A81989"/>
    <w:rsid w:val="00EF19F7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74FB"/>
  <w15:chartTrackingRefBased/>
  <w15:docId w15:val="{AD420CC7-D747-4DE9-ADCC-74A070D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50"/>
  </w:style>
  <w:style w:type="paragraph" w:styleId="Footer">
    <w:name w:val="footer"/>
    <w:basedOn w:val="Normal"/>
    <w:link w:val="FooterChar"/>
    <w:uiPriority w:val="99"/>
    <w:unhideWhenUsed/>
    <w:rsid w:val="000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dcterms:created xsi:type="dcterms:W3CDTF">2018-09-04T00:27:00Z</dcterms:created>
  <dcterms:modified xsi:type="dcterms:W3CDTF">2018-09-04T00:32:00Z</dcterms:modified>
</cp:coreProperties>
</file>